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DE01" w14:textId="77777777" w:rsidR="00053D7E" w:rsidRPr="00053D7E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7E">
        <w:rPr>
          <w:rFonts w:ascii="Times New Roman" w:hAnsi="Times New Roman" w:cs="Times New Roman"/>
          <w:b/>
          <w:sz w:val="28"/>
          <w:szCs w:val="28"/>
        </w:rPr>
        <w:t>АДМИНИСТРАЦИЯ  НИКОЛЬСКОГО СЕЛЬСКОГО ПОСЕЛЕНИЯ</w:t>
      </w:r>
    </w:p>
    <w:p w14:paraId="56E8AFDF" w14:textId="77777777" w:rsidR="00053D7E" w:rsidRPr="00053D7E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7E">
        <w:rPr>
          <w:rFonts w:ascii="Times New Roman" w:hAnsi="Times New Roman" w:cs="Times New Roman"/>
          <w:b/>
          <w:sz w:val="28"/>
          <w:szCs w:val="28"/>
        </w:rPr>
        <w:t>ЯРАНСКОГО РАЙОНА</w:t>
      </w:r>
    </w:p>
    <w:p w14:paraId="37AFD0E2" w14:textId="77777777" w:rsidR="00053D7E" w:rsidRPr="00053D7E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D43E4" w14:textId="77777777" w:rsidR="00053D7E" w:rsidRPr="00053D7E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F528135" w14:textId="77777777" w:rsidR="00053D7E" w:rsidRPr="00053D7E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3A000" w14:textId="7EA1B4FB" w:rsidR="00122697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D7E">
        <w:rPr>
          <w:rFonts w:ascii="Times New Roman" w:hAnsi="Times New Roman" w:cs="Times New Roman"/>
          <w:sz w:val="28"/>
          <w:szCs w:val="28"/>
        </w:rPr>
        <w:t xml:space="preserve"> </w:t>
      </w:r>
      <w:r w:rsidR="007B3D7C">
        <w:rPr>
          <w:rFonts w:ascii="Times New Roman" w:hAnsi="Times New Roman" w:cs="Times New Roman"/>
          <w:sz w:val="28"/>
          <w:szCs w:val="28"/>
        </w:rPr>
        <w:t>0</w:t>
      </w:r>
      <w:r w:rsidR="00A1663B">
        <w:rPr>
          <w:rFonts w:ascii="Times New Roman" w:hAnsi="Times New Roman" w:cs="Times New Roman"/>
          <w:sz w:val="28"/>
          <w:szCs w:val="28"/>
        </w:rPr>
        <w:t>9</w:t>
      </w:r>
      <w:r w:rsidR="00691E54">
        <w:rPr>
          <w:rFonts w:ascii="Times New Roman" w:hAnsi="Times New Roman" w:cs="Times New Roman"/>
          <w:sz w:val="28"/>
          <w:szCs w:val="28"/>
        </w:rPr>
        <w:t>.12.202</w:t>
      </w:r>
      <w:r w:rsidR="007B3D7C">
        <w:rPr>
          <w:rFonts w:ascii="Times New Roman" w:hAnsi="Times New Roman" w:cs="Times New Roman"/>
          <w:sz w:val="28"/>
          <w:szCs w:val="28"/>
        </w:rPr>
        <w:t>4</w:t>
      </w:r>
      <w:r w:rsidRPr="00053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02E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3D7E">
        <w:rPr>
          <w:rFonts w:ascii="Times New Roman" w:hAnsi="Times New Roman" w:cs="Times New Roman"/>
          <w:sz w:val="28"/>
          <w:szCs w:val="28"/>
        </w:rPr>
        <w:t xml:space="preserve">№ </w:t>
      </w:r>
      <w:r w:rsidR="00A1663B">
        <w:rPr>
          <w:rFonts w:ascii="Times New Roman" w:hAnsi="Times New Roman" w:cs="Times New Roman"/>
          <w:sz w:val="28"/>
          <w:szCs w:val="28"/>
        </w:rPr>
        <w:t>79</w:t>
      </w:r>
    </w:p>
    <w:p w14:paraId="468E005C" w14:textId="77777777" w:rsidR="00053D7E" w:rsidRPr="00053D7E" w:rsidRDefault="00053D7E" w:rsidP="0005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D7E">
        <w:rPr>
          <w:rFonts w:ascii="Times New Roman" w:hAnsi="Times New Roman" w:cs="Times New Roman"/>
          <w:sz w:val="28"/>
          <w:szCs w:val="28"/>
        </w:rPr>
        <w:t>с. Никола</w:t>
      </w:r>
    </w:p>
    <w:p w14:paraId="50B09386" w14:textId="77777777" w:rsidR="00053D7E" w:rsidRPr="00053D7E" w:rsidRDefault="00053D7E" w:rsidP="00053D7E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1186E2C" w14:textId="77777777" w:rsidR="00053D7E" w:rsidRPr="00053D7E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14:paraId="41475671" w14:textId="77777777" w:rsidR="00053D7E" w:rsidRPr="00053D7E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плана мероприятий  по благоустройству территории</w:t>
      </w:r>
    </w:p>
    <w:p w14:paraId="68CBF953" w14:textId="3F90C492" w:rsidR="00053D7E" w:rsidRPr="00053D7E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Никольского сельского поселения на 20</w:t>
      </w:r>
      <w:r w:rsidR="00873B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D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3D7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7428E1E8" w14:textId="77777777" w:rsidR="00053D7E" w:rsidRPr="00053D7E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6F6BAE" w14:textId="77777777" w:rsidR="00053D7E" w:rsidRPr="00053D7E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6ABB1B" w14:textId="1810DF4F" w:rsidR="005E6643" w:rsidRPr="0050547D" w:rsidRDefault="00053D7E" w:rsidP="005E66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Никольское сельское поселение Яранского района Кировской области, в целях благоустройства территорий, наведения надлежащего порядка и улучшения санитарного состояния Никольского сельского поселения, администрация Никольского сельского поселения Яранского района Кировской области ПОСТАНОВЛЯЕТ:</w:t>
      </w:r>
      <w:r w:rsidRPr="00053D7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1.  Утвердить План мероприятий по организации работ в области благоустройства территории Никольского сельского поселения Яранского района Кировской области на 20</w:t>
      </w:r>
      <w:r w:rsidR="00873B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3D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3D7E">
        <w:rPr>
          <w:rFonts w:ascii="Times New Roman" w:eastAsia="Times New Roman" w:hAnsi="Times New Roman" w:cs="Times New Roman"/>
          <w:sz w:val="28"/>
          <w:szCs w:val="28"/>
        </w:rPr>
        <w:t xml:space="preserve"> год. Прилагается.</w:t>
      </w:r>
      <w:r w:rsidRPr="00053D7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2.  </w:t>
      </w:r>
      <w:r w:rsidR="005E6643" w:rsidRPr="0050547D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5082C95A" w14:textId="2F8F09A1" w:rsidR="00E929AC" w:rsidRDefault="00053D7E" w:rsidP="00053D7E">
      <w:pPr>
        <w:tabs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 xml:space="preserve">        3. Настоящее постановление вступает в силу </w:t>
      </w:r>
      <w:r w:rsidR="00E929AC">
        <w:rPr>
          <w:rFonts w:ascii="Times New Roman" w:eastAsia="Times New Roman" w:hAnsi="Times New Roman" w:cs="Times New Roman"/>
          <w:sz w:val="28"/>
          <w:szCs w:val="28"/>
        </w:rPr>
        <w:t>01.01.202</w:t>
      </w:r>
      <w:r w:rsidR="007B3D7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29A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4473650D" w14:textId="77777777" w:rsidR="00053D7E" w:rsidRPr="00053D7E" w:rsidRDefault="00053D7E" w:rsidP="00053D7E">
      <w:pPr>
        <w:tabs>
          <w:tab w:val="left" w:pos="57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 xml:space="preserve">        4. Контроль за </w:t>
      </w:r>
      <w:r w:rsidR="00E929AC"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053D7E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E929A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53D7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оставляю за собой.</w:t>
      </w:r>
    </w:p>
    <w:p w14:paraId="19F87805" w14:textId="77777777" w:rsidR="00053D7E" w:rsidRPr="00053D7E" w:rsidRDefault="00053D7E" w:rsidP="00053D7E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C21188D" w14:textId="77777777" w:rsidR="00122697" w:rsidRDefault="00053D7E" w:rsidP="00053D7E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53D7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4CB7D707" w14:textId="77777777" w:rsidR="00053D7E" w:rsidRPr="00053D7E" w:rsidRDefault="00122697" w:rsidP="00053D7E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Никольского сельского поселения</w:t>
      </w:r>
      <w:r w:rsidR="00053D7E" w:rsidRPr="00053D7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П.А.Богданов</w:t>
      </w:r>
    </w:p>
    <w:p w14:paraId="43C1007C" w14:textId="77777777" w:rsidR="004E7AE9" w:rsidRDefault="004E7AE9">
      <w:pPr>
        <w:rPr>
          <w:sz w:val="28"/>
          <w:szCs w:val="28"/>
        </w:rPr>
      </w:pPr>
    </w:p>
    <w:p w14:paraId="5E3C5FD3" w14:textId="77777777" w:rsidR="00053D7E" w:rsidRDefault="00053D7E">
      <w:pPr>
        <w:rPr>
          <w:sz w:val="28"/>
          <w:szCs w:val="28"/>
        </w:rPr>
      </w:pPr>
    </w:p>
    <w:p w14:paraId="4D350621" w14:textId="77777777" w:rsidR="00053D7E" w:rsidRDefault="00053D7E" w:rsidP="0005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391016" w14:textId="77777777" w:rsidR="00053D7E" w:rsidRPr="001A4481" w:rsidRDefault="00053D7E" w:rsidP="0005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562AC547" w14:textId="77777777" w:rsidR="00053D7E" w:rsidRPr="001A4481" w:rsidRDefault="00053D7E" w:rsidP="0005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41DF11DB" w14:textId="77777777" w:rsidR="00053D7E" w:rsidRPr="001A4481" w:rsidRDefault="00053D7E" w:rsidP="0005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1A44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25BCC8F7" w14:textId="6F1BF56F" w:rsidR="00053D7E" w:rsidRPr="007B3D7C" w:rsidRDefault="00053D7E" w:rsidP="0005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1E54" w:rsidRPr="007B3D7C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="003318D6" w:rsidRPr="007B3D7C"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="00691E54" w:rsidRPr="007B3D7C">
        <w:rPr>
          <w:rFonts w:ascii="Times New Roman" w:eastAsia="Times New Roman" w:hAnsi="Times New Roman" w:cs="Times New Roman"/>
          <w:color w:val="FF0000"/>
          <w:sz w:val="24"/>
          <w:szCs w:val="24"/>
        </w:rPr>
        <w:t>.12.202</w:t>
      </w:r>
      <w:r w:rsidR="005E6643" w:rsidRPr="007B3D7C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7B3D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№ </w:t>
      </w:r>
      <w:r w:rsidR="003318D6" w:rsidRPr="007B3D7C">
        <w:rPr>
          <w:rFonts w:ascii="Times New Roman" w:eastAsia="Times New Roman" w:hAnsi="Times New Roman" w:cs="Times New Roman"/>
          <w:color w:val="FF0000"/>
          <w:sz w:val="24"/>
          <w:szCs w:val="24"/>
        </w:rPr>
        <w:t>102</w:t>
      </w:r>
    </w:p>
    <w:p w14:paraId="56766D5E" w14:textId="77777777" w:rsidR="00053D7E" w:rsidRDefault="00053D7E" w:rsidP="00053D7E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4E8D7C" w14:textId="77777777" w:rsidR="00053D7E" w:rsidRPr="001A4481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14:paraId="18969BD3" w14:textId="77777777" w:rsidR="00053D7E" w:rsidRPr="001A4481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благоустройству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</w:t>
      </w: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64E4B5F5" w14:textId="77777777" w:rsidR="00053D7E" w:rsidRPr="001A4481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Яранского</w:t>
      </w:r>
      <w:r w:rsidRPr="001A44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</w:p>
    <w:p w14:paraId="35255CB5" w14:textId="664FD8AE" w:rsidR="00053D7E" w:rsidRPr="001A4481" w:rsidRDefault="00053D7E" w:rsidP="0005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873B3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B3D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E6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1A448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027"/>
        <w:gridCol w:w="2291"/>
        <w:gridCol w:w="3343"/>
      </w:tblGrid>
      <w:tr w:rsidR="00053D7E" w:rsidRPr="001A4481" w14:paraId="504C1356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26A63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8419D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A025E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9C44A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3D7E" w:rsidRPr="001A4481" w14:paraId="70E32DFA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EBCE3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1007F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организационные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CCC2C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18B2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3D7E" w:rsidRPr="001A4481" w14:paraId="1C559C7F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7CA7A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F917F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администрации с руководителями предприятий и организаций по вопросу: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 сельского поселения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D938C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2369A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53D7E" w:rsidRPr="001A4481" w14:paraId="07E8423A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172DB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FF050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жителей по вопросам благоустройства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2DBBE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4E815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53D7E" w:rsidRPr="001A4481" w14:paraId="71C25D89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1615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F4DC0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месячника по  благоустройству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672D4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FEBB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53D7E" w:rsidRPr="001A4481" w14:paraId="6104D98C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B485B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3A10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463F3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  май сентябрь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B512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053D7E" w:rsidRPr="001A4481" w14:paraId="526AE055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AB949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2EECD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 ЦЗН о создании временных рабочих мест по благоустройству.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FFAAC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08E45" w14:textId="77777777" w:rsidR="00053D7E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14:paraId="5CEEDB9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занятости населения в г.Яранске ( по согласованию)</w:t>
            </w:r>
          </w:p>
        </w:tc>
      </w:tr>
      <w:tr w:rsidR="00053D7E" w:rsidRPr="001A4481" w14:paraId="56CE6F2C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D0AB9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13FFD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состояния территории поселения</w:t>
            </w:r>
          </w:p>
          <w:p w14:paraId="4B008C2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комиссии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благоустройству.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D7355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май сентябрь октябрь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E704C" w14:textId="77777777" w:rsidR="00122697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2EF70D85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</w:tc>
      </w:tr>
      <w:tr w:rsidR="00053D7E" w:rsidRPr="001A4481" w14:paraId="05420016" w14:textId="77777777" w:rsidTr="00122697">
        <w:trPr>
          <w:trHeight w:val="155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BCC3E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7378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  <w:p w14:paraId="1989D0B8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дом и придомовая территория»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8EFCB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42D7D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 население, 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53D7E" w:rsidRPr="001A4481" w14:paraId="3DC8342A" w14:textId="77777777" w:rsidTr="00122697">
        <w:trPr>
          <w:trHeight w:val="2261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A0037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72EF9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плакатов, стендов, информационных листовок, использование средств массовой информации по вопросам пропаганды поддержания чистоты и порядка на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1DD00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  <w:p w14:paraId="06D81AFA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F915C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Никольского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53D7E" w:rsidRPr="001A4481" w14:paraId="2D7D751F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5FC82" w14:textId="77777777" w:rsidR="00053D7E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4EB7B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благоустройства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AA8E0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D4F06" w14:textId="77777777" w:rsidR="00053D7E" w:rsidRPr="001A4481" w:rsidRDefault="00053D7E" w:rsidP="00F35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Никольского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53D7E" w:rsidRPr="001A4481" w14:paraId="712DF4DC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2E34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508E9" w14:textId="77777777" w:rsidR="00053D7E" w:rsidRPr="001A4481" w:rsidRDefault="00053D7E" w:rsidP="001E1845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Уборка территории, сбор и вывоз </w:t>
            </w:r>
            <w:r w:rsidR="001E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ТКО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39362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9EE0B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3D7E" w:rsidRPr="001A4481" w14:paraId="29009E9E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78619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02F65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поселения от мусора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70603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май    сентябрь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E9680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население, руководители организаций</w:t>
            </w:r>
            <w:r w:rsidR="001E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53D7E" w:rsidRPr="001A4481" w14:paraId="3D0EE53C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1DF6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46C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и содержание в чистоте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E5500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F9047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население, старосты, руководители организаций</w:t>
            </w:r>
            <w:r w:rsidR="001E1845"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53D7E" w:rsidRPr="001A4481" w14:paraId="3F067F62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D08C8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6E6A0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A7FA3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май   июнь    сентябрь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F5F44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комиссия по благоустройству, ТОС, население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53D7E" w:rsidRPr="001A4481" w14:paraId="1562AD5F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1979C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220AE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кладбищ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C60FD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  <w:r w:rsidR="00691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1C970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1259AD8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053D7E" w:rsidRPr="001A4481" w14:paraId="625120C9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1D820" w14:textId="77777777" w:rsidR="00053D7E" w:rsidRPr="001A4481" w:rsidRDefault="00053D7E" w:rsidP="001E1845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E18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D0976" w14:textId="77777777" w:rsidR="00053D7E" w:rsidRPr="001A4481" w:rsidRDefault="00053D7E" w:rsidP="001E1845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Вывоз </w:t>
            </w:r>
            <w:r w:rsidR="001E1845">
              <w:rPr>
                <w:rFonts w:ascii="Times New Roman" w:eastAsia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0B26F" w14:textId="77777777" w:rsidR="00053D7E" w:rsidRPr="001A4481" w:rsidRDefault="00691E54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</w:t>
            </w:r>
            <w:r w:rsidR="001D4E4A">
              <w:rPr>
                <w:rFonts w:ascii="Times New Roman" w:eastAsia="Times New Roman" w:hAnsi="Times New Roman" w:cs="Times New Roman"/>
                <w:sz w:val="24"/>
                <w:szCs w:val="24"/>
              </w:rPr>
              <w:t>, пятница еженедельно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A197F" w14:textId="77777777" w:rsidR="00053D7E" w:rsidRPr="001A4481" w:rsidRDefault="001D4E4A" w:rsidP="001E1845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«Куприт»</w:t>
            </w:r>
            <w:r w:rsidR="001E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2269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договора</w:t>
            </w:r>
            <w:r w:rsidR="001E18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3D7E" w:rsidRPr="001A4481" w14:paraId="0522DF9E" w14:textId="77777777" w:rsidTr="00122697">
        <w:trPr>
          <w:trHeight w:val="59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39E67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0B80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Озеленение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09984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E46E7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3D7E" w:rsidRPr="001A4481" w14:paraId="72AE80B3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95FC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B412A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цветочных клумб</w:t>
            </w:r>
          </w:p>
          <w:p w14:paraId="1BCF97C4" w14:textId="5A5397E3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школ</w:t>
            </w:r>
            <w:r w:rsidR="007B3D7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магазинов, ФАПов, Домов культуры, памятников погибшим воинам, библиотеки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DF3D4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FB34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старосты,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руководители учреждений( по согласованию)</w:t>
            </w:r>
          </w:p>
          <w:p w14:paraId="100D8B87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3D7E" w:rsidRPr="001A4481" w14:paraId="43868D97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C37E2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89F7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Скашивание травы на улицах </w:t>
            </w:r>
            <w:r w:rsidR="00E929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административных зданий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A3AD9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  июль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06D86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организаций, старосты домов,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население( по согласованию)</w:t>
            </w:r>
          </w:p>
        </w:tc>
      </w:tr>
      <w:tr w:rsidR="00053D7E" w:rsidRPr="001A4481" w14:paraId="762E428D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2A084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4A671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2299F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39A2C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3D7E" w:rsidRPr="001A4481" w14:paraId="3943E94B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C20BE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10D3D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обслуживание и текущий ремонт уличного освещения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5AC6F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4FEE8" w14:textId="77777777" w:rsidR="00053D7E" w:rsidRDefault="00053D7E" w:rsidP="00F35287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сельского поселения</w:t>
            </w:r>
          </w:p>
        </w:tc>
      </w:tr>
      <w:tr w:rsidR="00053D7E" w:rsidRPr="001A4481" w14:paraId="08EEA5E7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9A202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916AB" w14:textId="7FF2FD51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дополнительных светильников </w:t>
            </w:r>
            <w:r w:rsidR="00122697">
              <w:rPr>
                <w:rFonts w:ascii="Times New Roman" w:eastAsia="Times New Roman" w:hAnsi="Times New Roman" w:cs="Times New Roman"/>
                <w:sz w:val="24"/>
                <w:szCs w:val="24"/>
              </w:rPr>
              <w:t>д.Пиштань, д.Пушкино, д.Савичи, д.Титово</w:t>
            </w:r>
            <w:r w:rsidR="00E92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78658" w14:textId="77777777" w:rsidR="00053D7E" w:rsidRPr="001A4481" w:rsidRDefault="00053D7E" w:rsidP="00F35287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9D148" w14:textId="77777777" w:rsidR="00053D7E" w:rsidRDefault="00053D7E" w:rsidP="00F35287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сельского поселения</w:t>
            </w:r>
          </w:p>
        </w:tc>
      </w:tr>
      <w:tr w:rsidR="00E929AC" w:rsidRPr="001A4481" w14:paraId="15BA0EB7" w14:textId="77777777" w:rsidTr="00122697">
        <w:trPr>
          <w:trHeight w:val="169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5F5460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34CF53" w14:textId="7EA00D7D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светильников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уличного освещения вновь д.</w:t>
            </w:r>
            <w:r w:rsidR="0012269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Бараново, д.Берляки, д.Токтаи, д.Шагадаки, д.Ширкино</w:t>
            </w:r>
            <w:r w:rsidR="005E6643">
              <w:rPr>
                <w:rFonts w:ascii="Times New Roman" w:eastAsia="Times New Roman" w:hAnsi="Times New Roman" w:cs="Times New Roman"/>
                <w:sz w:val="24"/>
                <w:szCs w:val="24"/>
              </w:rPr>
              <w:t>, Огнетово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0284EF" w14:textId="77777777" w:rsidR="00E929AC" w:rsidRPr="001A4481" w:rsidRDefault="00691E54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2A03D" w14:textId="77777777" w:rsidR="00E929AC" w:rsidRDefault="00E929AC" w:rsidP="00E929AC">
            <w:r w:rsidRPr="000E01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сельского поселения</w:t>
            </w:r>
          </w:p>
        </w:tc>
      </w:tr>
      <w:tr w:rsidR="00E929AC" w:rsidRPr="001A4481" w14:paraId="5B346A17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3520F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FB92E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и содержание дорог на улицах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FE83C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D2D6C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9AC" w:rsidRPr="001A4481" w14:paraId="0388AB96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6D6BE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8D718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083AB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809B2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929AC" w:rsidRPr="001A4481" w14:paraId="789FE086" w14:textId="77777777" w:rsidTr="00F3528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B5CA2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D73BA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дорог от снега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заключенных договоров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DA311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ноябрь-март 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5820A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 сельского поселения</w:t>
            </w:r>
          </w:p>
          <w:p w14:paraId="62DAA2AE" w14:textId="77777777" w:rsidR="00E929AC" w:rsidRPr="001A4481" w:rsidRDefault="00E929AC" w:rsidP="00E929AC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75636D" w14:textId="77777777" w:rsidR="00053D7E" w:rsidRDefault="00053D7E" w:rsidP="00053D7E"/>
    <w:p w14:paraId="3A74120F" w14:textId="77777777" w:rsidR="00053D7E" w:rsidRPr="00053D7E" w:rsidRDefault="00053D7E">
      <w:pPr>
        <w:rPr>
          <w:sz w:val="28"/>
          <w:szCs w:val="28"/>
        </w:rPr>
      </w:pPr>
    </w:p>
    <w:sectPr w:rsidR="00053D7E" w:rsidRPr="00053D7E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D7E"/>
    <w:rsid w:val="00005E41"/>
    <w:rsid w:val="00044FCE"/>
    <w:rsid w:val="00053D7E"/>
    <w:rsid w:val="000D3BE5"/>
    <w:rsid w:val="00122697"/>
    <w:rsid w:val="00180C65"/>
    <w:rsid w:val="00186B03"/>
    <w:rsid w:val="001D4E4A"/>
    <w:rsid w:val="001E1845"/>
    <w:rsid w:val="00231EBC"/>
    <w:rsid w:val="00242FA2"/>
    <w:rsid w:val="00255F53"/>
    <w:rsid w:val="0031378F"/>
    <w:rsid w:val="003318D6"/>
    <w:rsid w:val="00334094"/>
    <w:rsid w:val="00334970"/>
    <w:rsid w:val="00373E77"/>
    <w:rsid w:val="00391988"/>
    <w:rsid w:val="00495EB7"/>
    <w:rsid w:val="004E79F8"/>
    <w:rsid w:val="004E7AE9"/>
    <w:rsid w:val="00541DD7"/>
    <w:rsid w:val="005C6E81"/>
    <w:rsid w:val="005E6643"/>
    <w:rsid w:val="005F6792"/>
    <w:rsid w:val="00676FE2"/>
    <w:rsid w:val="006800BB"/>
    <w:rsid w:val="00691E54"/>
    <w:rsid w:val="00696997"/>
    <w:rsid w:val="006B073A"/>
    <w:rsid w:val="006E0390"/>
    <w:rsid w:val="00702E1F"/>
    <w:rsid w:val="007364AA"/>
    <w:rsid w:val="0075089B"/>
    <w:rsid w:val="007649AD"/>
    <w:rsid w:val="00765945"/>
    <w:rsid w:val="007B3D7C"/>
    <w:rsid w:val="007C14FD"/>
    <w:rsid w:val="00824772"/>
    <w:rsid w:val="00873B34"/>
    <w:rsid w:val="009431C5"/>
    <w:rsid w:val="009621A2"/>
    <w:rsid w:val="00971719"/>
    <w:rsid w:val="00A1663B"/>
    <w:rsid w:val="00A941A6"/>
    <w:rsid w:val="00AB649F"/>
    <w:rsid w:val="00B75E9E"/>
    <w:rsid w:val="00BF215D"/>
    <w:rsid w:val="00D14F31"/>
    <w:rsid w:val="00D24FB0"/>
    <w:rsid w:val="00D41F2F"/>
    <w:rsid w:val="00D94C1D"/>
    <w:rsid w:val="00DA70E5"/>
    <w:rsid w:val="00E7286E"/>
    <w:rsid w:val="00E929AC"/>
    <w:rsid w:val="00EB4D31"/>
    <w:rsid w:val="00F93035"/>
    <w:rsid w:val="00F95E29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88D"/>
  <w15:docId w15:val="{170C9929-A896-4593-82C1-87077E20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7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33</cp:revision>
  <dcterms:created xsi:type="dcterms:W3CDTF">2018-12-13T09:14:00Z</dcterms:created>
  <dcterms:modified xsi:type="dcterms:W3CDTF">2024-12-09T07:02:00Z</dcterms:modified>
</cp:coreProperties>
</file>